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D00" w:rsidRPr="00C94CFE" w:rsidRDefault="00AB4476" w:rsidP="00E32BB1">
      <w:pPr>
        <w:pStyle w:val="aa"/>
        <w:rPr>
          <w:sz w:val="28"/>
        </w:rPr>
      </w:pPr>
      <w:r>
        <w:rPr>
          <w:rFonts w:hint="eastAsia"/>
        </w:rPr>
        <w:t>113</w:t>
      </w:r>
      <w:bookmarkStart w:id="0" w:name="_GoBack"/>
      <w:bookmarkEnd w:id="0"/>
      <w:r w:rsidR="00BE1D00" w:rsidRPr="002D5F21">
        <w:rPr>
          <w:rFonts w:hint="eastAsia"/>
        </w:rPr>
        <w:t>(</w:t>
      </w:r>
      <w:r w:rsidR="00087AD6">
        <w:rPr>
          <w:rFonts w:hint="eastAsia"/>
        </w:rPr>
        <w:t>下</w:t>
      </w:r>
      <w:r w:rsidR="00BE1D00" w:rsidRPr="002D5F21">
        <w:rPr>
          <w:rFonts w:hint="eastAsia"/>
        </w:rPr>
        <w:t>)</w:t>
      </w:r>
      <w:r w:rsidR="00BE1D00" w:rsidRPr="002D5F21">
        <w:rPr>
          <w:rFonts w:hint="eastAsia"/>
        </w:rPr>
        <w:t>臺南市私立福瑞斯特藝術幼兒園</w:t>
      </w:r>
      <w:r w:rsidR="00BE1D00" w:rsidRPr="00C94CFE">
        <w:rPr>
          <w:rFonts w:hint="eastAsia"/>
          <w:sz w:val="28"/>
        </w:rPr>
        <w:t>Month</w:t>
      </w:r>
      <w:r w:rsidR="00BE1D00" w:rsidRPr="00C94CFE">
        <w:rPr>
          <w:rFonts w:hint="eastAsia"/>
          <w:sz w:val="28"/>
        </w:rPr>
        <w:t>：</w:t>
      </w:r>
      <w:r w:rsidR="00087AD6">
        <w:rPr>
          <w:rFonts w:hint="eastAsia"/>
          <w:sz w:val="28"/>
        </w:rPr>
        <w:t>2</w:t>
      </w:r>
      <w:r w:rsidR="00BE1D00" w:rsidRPr="00C94CFE">
        <w:rPr>
          <w:rFonts w:hint="eastAsia"/>
          <w:sz w:val="28"/>
        </w:rPr>
        <w:t>月</w:t>
      </w:r>
    </w:p>
    <w:tbl>
      <w:tblPr>
        <w:tblStyle w:val="a7"/>
        <w:tblW w:w="12566" w:type="dxa"/>
        <w:tblInd w:w="-1415" w:type="dxa"/>
        <w:tblLayout w:type="fixed"/>
        <w:tblLook w:val="04A0" w:firstRow="1" w:lastRow="0" w:firstColumn="1" w:lastColumn="0" w:noHBand="0" w:noVBand="1"/>
      </w:tblPr>
      <w:tblGrid>
        <w:gridCol w:w="530"/>
        <w:gridCol w:w="426"/>
        <w:gridCol w:w="1134"/>
        <w:gridCol w:w="1134"/>
        <w:gridCol w:w="1021"/>
        <w:gridCol w:w="255"/>
        <w:gridCol w:w="2107"/>
        <w:gridCol w:w="714"/>
        <w:gridCol w:w="1319"/>
        <w:gridCol w:w="1105"/>
        <w:gridCol w:w="410"/>
        <w:gridCol w:w="15"/>
        <w:gridCol w:w="411"/>
        <w:gridCol w:w="426"/>
        <w:gridCol w:w="326"/>
        <w:gridCol w:w="936"/>
        <w:gridCol w:w="297"/>
      </w:tblGrid>
      <w:tr w:rsidR="000A7C80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日期</w:t>
            </w:r>
          </w:p>
        </w:tc>
        <w:tc>
          <w:tcPr>
            <w:tcW w:w="426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午餐</w:t>
            </w:r>
          </w:p>
        </w:tc>
        <w:tc>
          <w:tcPr>
            <w:tcW w:w="714" w:type="dxa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BE1D00" w:rsidRPr="00D909BF" w:rsidRDefault="00BE1D00" w:rsidP="00C94CFE">
            <w:pPr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下午點心</w:t>
            </w:r>
          </w:p>
        </w:tc>
        <w:tc>
          <w:tcPr>
            <w:tcW w:w="425" w:type="dxa"/>
            <w:gridSpan w:val="2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11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BE1D00" w:rsidRPr="00D909BF" w:rsidRDefault="00BE1D00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Tr="00C94CFE">
        <w:trPr>
          <w:trHeight w:val="364"/>
        </w:trPr>
        <w:tc>
          <w:tcPr>
            <w:tcW w:w="530" w:type="dxa"/>
          </w:tcPr>
          <w:p w:rsidR="00C94CFE" w:rsidRPr="00D909BF" w:rsidRDefault="00C94CFE" w:rsidP="0027322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C94CFE" w:rsidRPr="00D909BF" w:rsidRDefault="00C94CFE" w:rsidP="0027322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113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1021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62" w:type="dxa"/>
            <w:gridSpan w:val="2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714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</w:p>
        </w:tc>
        <w:tc>
          <w:tcPr>
            <w:tcW w:w="1319" w:type="dxa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主食</w:t>
            </w:r>
          </w:p>
        </w:tc>
        <w:tc>
          <w:tcPr>
            <w:tcW w:w="2367" w:type="dxa"/>
            <w:gridSpan w:val="5"/>
          </w:tcPr>
          <w:p w:rsidR="00C94CFE" w:rsidRPr="00D909BF" w:rsidRDefault="00C94CFE" w:rsidP="0027322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食材</w:t>
            </w:r>
          </w:p>
        </w:tc>
        <w:tc>
          <w:tcPr>
            <w:tcW w:w="326" w:type="dxa"/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</w:tcBorders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7" w:type="dxa"/>
          </w:tcPr>
          <w:p w:rsidR="00C94CFE" w:rsidRPr="00D909BF" w:rsidRDefault="00C94CFE" w:rsidP="0027322D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FD2BB3" w:rsidTr="00C94CFE">
        <w:trPr>
          <w:gridAfter w:val="2"/>
          <w:wAfter w:w="1233" w:type="dxa"/>
          <w:trHeight w:val="876"/>
        </w:trPr>
        <w:tc>
          <w:tcPr>
            <w:tcW w:w="530" w:type="dxa"/>
          </w:tcPr>
          <w:p w:rsidR="00FD2BB3" w:rsidRPr="00542E0F" w:rsidRDefault="00FD2BB3" w:rsidP="00FD2BB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FD2BB3" w:rsidRPr="00542E0F" w:rsidRDefault="00FD2BB3" w:rsidP="00FD2BB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FD2BB3" w:rsidRPr="00542E0F" w:rsidRDefault="00FD2BB3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藍莓吐司.紅棗茶</w:t>
            </w:r>
          </w:p>
        </w:tc>
        <w:tc>
          <w:tcPr>
            <w:tcW w:w="1134" w:type="dxa"/>
          </w:tcPr>
          <w:p w:rsidR="00FD2BB3" w:rsidRPr="00542E0F" w:rsidRDefault="00FD2BB3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吐司.藍莓醬.紅棗</w:t>
            </w:r>
          </w:p>
        </w:tc>
        <w:tc>
          <w:tcPr>
            <w:tcW w:w="1021" w:type="dxa"/>
          </w:tcPr>
          <w:p w:rsidR="00FD2BB3" w:rsidRPr="00542E0F" w:rsidRDefault="00FD2BB3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麻油雞麵線(白麵線)</w:t>
            </w:r>
          </w:p>
        </w:tc>
        <w:tc>
          <w:tcPr>
            <w:tcW w:w="2362" w:type="dxa"/>
            <w:gridSpan w:val="2"/>
          </w:tcPr>
          <w:p w:rsidR="00FD2BB3" w:rsidRPr="00542E0F" w:rsidRDefault="00FD2BB3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麻油.雞肉塊.高麗菜.青江菜</w:t>
            </w:r>
          </w:p>
        </w:tc>
        <w:tc>
          <w:tcPr>
            <w:tcW w:w="714" w:type="dxa"/>
          </w:tcPr>
          <w:p w:rsidR="00FD2BB3" w:rsidRPr="001C68A8" w:rsidRDefault="001228E7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319" w:type="dxa"/>
          </w:tcPr>
          <w:p w:rsidR="00FD2BB3" w:rsidRPr="00D32784" w:rsidRDefault="00FD2BB3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肉包.枸杞茶</w:t>
            </w:r>
          </w:p>
        </w:tc>
        <w:tc>
          <w:tcPr>
            <w:tcW w:w="1105" w:type="dxa"/>
          </w:tcPr>
          <w:p w:rsidR="00FD2BB3" w:rsidRPr="00D32784" w:rsidRDefault="00FD2BB3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豬絞肉.枸杞</w:t>
            </w:r>
          </w:p>
        </w:tc>
        <w:tc>
          <w:tcPr>
            <w:tcW w:w="410" w:type="dxa"/>
          </w:tcPr>
          <w:p w:rsidR="00FD2BB3" w:rsidRDefault="00FD2BB3" w:rsidP="00FD2BB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FD2BB3" w:rsidRDefault="00FD2BB3" w:rsidP="00FD2BB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FD2BB3" w:rsidRDefault="00FD2BB3" w:rsidP="00FD2BB3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FD2BB3" w:rsidRDefault="00FD2BB3" w:rsidP="00FD2BB3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542E0F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菜包.牛奶</w:t>
            </w:r>
          </w:p>
        </w:tc>
        <w:tc>
          <w:tcPr>
            <w:tcW w:w="1134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高麗菜.奶粉</w:t>
            </w:r>
          </w:p>
        </w:tc>
        <w:tc>
          <w:tcPr>
            <w:tcW w:w="1021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合菜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(五穀米)</w:t>
            </w:r>
          </w:p>
        </w:tc>
        <w:tc>
          <w:tcPr>
            <w:tcW w:w="2362" w:type="dxa"/>
            <w:gridSpan w:val="2"/>
          </w:tcPr>
          <w:p w:rsidR="00C94CFE" w:rsidRPr="00542E0F" w:rsidRDefault="00C94CFE" w:rsidP="00FD2BB3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玉米炒蛋(玉米.雞蛋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.紅蘿蔔絲</w:t>
            </w:r>
            <w:r>
              <w:rPr>
                <w:rFonts w:ascii="標楷體" w:eastAsia="標楷體" w:hAnsi="標楷體"/>
                <w:sz w:val="20"/>
                <w:szCs w:val="20"/>
              </w:rPr>
              <w:t>).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塔香豬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柳(九層塔.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>
              <w:rPr>
                <w:rFonts w:ascii="標楷體" w:eastAsia="標楷體" w:hAnsi="標楷體"/>
                <w:sz w:val="20"/>
                <w:szCs w:val="20"/>
              </w:rPr>
              <w:t>炒</w:t>
            </w:r>
            <w:r w:rsidR="00496623">
              <w:rPr>
                <w:rFonts w:ascii="標楷體" w:eastAsia="標楷體" w:hAnsi="標楷體" w:hint="eastAsia"/>
                <w:sz w:val="20"/>
                <w:szCs w:val="20"/>
              </w:rPr>
              <w:t>菠</w:t>
            </w:r>
            <w:r>
              <w:rPr>
                <w:rFonts w:ascii="標楷體" w:eastAsia="標楷體" w:hAnsi="標楷體"/>
                <w:sz w:val="20"/>
                <w:szCs w:val="20"/>
              </w:rPr>
              <w:t>菜.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紫菜蛋花</w:t>
            </w:r>
            <w:r>
              <w:rPr>
                <w:rFonts w:ascii="標楷體" w:eastAsia="標楷體" w:hAnsi="標楷體"/>
                <w:sz w:val="20"/>
                <w:szCs w:val="20"/>
              </w:rPr>
              <w:t>湯(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紫菜</w:t>
            </w:r>
            <w:r>
              <w:rPr>
                <w:rFonts w:ascii="標楷體" w:eastAsia="標楷體" w:hAnsi="標楷體"/>
                <w:sz w:val="20"/>
                <w:szCs w:val="20"/>
              </w:rPr>
              <w:t>.雞蛋)</w:t>
            </w:r>
          </w:p>
        </w:tc>
        <w:tc>
          <w:tcPr>
            <w:tcW w:w="714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FD2BB3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滷香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蛋.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紅棗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紅棗</w:t>
            </w:r>
          </w:p>
        </w:tc>
        <w:tc>
          <w:tcPr>
            <w:tcW w:w="410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542E0F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D32784" w:rsidRDefault="00973CC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香蔥</w:t>
            </w:r>
            <w:r w:rsidR="00C94CFE" w:rsidRPr="00D32784">
              <w:rPr>
                <w:rFonts w:ascii="標楷體" w:eastAsia="標楷體" w:hAnsi="標楷體"/>
                <w:sz w:val="20"/>
                <w:szCs w:val="20"/>
              </w:rPr>
              <w:t>麵線(麵線)</w:t>
            </w:r>
          </w:p>
        </w:tc>
        <w:tc>
          <w:tcPr>
            <w:tcW w:w="1134" w:type="dxa"/>
          </w:tcPr>
          <w:p w:rsidR="00C94CFE" w:rsidRPr="00542E0F" w:rsidRDefault="00973CC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青蔥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C94CFE">
              <w:rPr>
                <w:rFonts w:ascii="標楷體" w:eastAsia="標楷體" w:hAnsi="標楷體"/>
                <w:sz w:val="20"/>
                <w:szCs w:val="20"/>
              </w:rPr>
              <w:t>紅蘿蔔.雞蛋</w:t>
            </w:r>
          </w:p>
        </w:tc>
        <w:tc>
          <w:tcPr>
            <w:tcW w:w="1021" w:type="dxa"/>
          </w:tcPr>
          <w:p w:rsidR="00C94CFE" w:rsidRPr="00A00A5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雞絲蔥油拌飯(白飯)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-合菜</w:t>
            </w:r>
          </w:p>
        </w:tc>
        <w:tc>
          <w:tcPr>
            <w:tcW w:w="2362" w:type="dxa"/>
            <w:gridSpan w:val="2"/>
          </w:tcPr>
          <w:p w:rsidR="00C94CFE" w:rsidRPr="00A00A5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00A5B">
              <w:rPr>
                <w:rFonts w:ascii="標楷體" w:eastAsia="標楷體" w:hAnsi="標楷體" w:hint="eastAsia"/>
                <w:sz w:val="20"/>
                <w:szCs w:val="20"/>
              </w:rPr>
              <w:t>雞胸肉.蔥油.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紅蔥頭.青蔥.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炒波菜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496623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</w:t>
            </w:r>
            <w:r w:rsidR="00496623"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.排骨)</w:t>
            </w:r>
          </w:p>
        </w:tc>
        <w:tc>
          <w:tcPr>
            <w:tcW w:w="714" w:type="dxa"/>
          </w:tcPr>
          <w:p w:rsidR="00C94CFE" w:rsidRPr="003B045F" w:rsidRDefault="001228E7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319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小籠包.枸杞茶</w:t>
            </w:r>
          </w:p>
        </w:tc>
        <w:tc>
          <w:tcPr>
            <w:tcW w:w="1105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麵皮.豬絞肉</w:t>
            </w:r>
          </w:p>
        </w:tc>
        <w:tc>
          <w:tcPr>
            <w:tcW w:w="410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3B045F" w:rsidRDefault="00C94CFE" w:rsidP="00C94CFE">
            <w:pPr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426" w:type="dxa"/>
          </w:tcPr>
          <w:p w:rsidR="00C94CFE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蔥花饅頭.紅棗茶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饅頭.紅棗</w:t>
            </w:r>
          </w:p>
        </w:tc>
        <w:tc>
          <w:tcPr>
            <w:tcW w:w="1021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水餃(水餃皮)</w:t>
            </w:r>
          </w:p>
        </w:tc>
        <w:tc>
          <w:tcPr>
            <w:tcW w:w="2362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豬絞肉.高麗菜.</w:t>
            </w:r>
            <w:r w:rsidR="00FD2BB3">
              <w:rPr>
                <w:rFonts w:ascii="標楷體" w:eastAsia="標楷體" w:hAnsi="標楷體" w:hint="eastAsia"/>
                <w:sz w:val="20"/>
                <w:szCs w:val="20"/>
              </w:rPr>
              <w:t>什錦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湯(豆腐.紅蘿蔔絲.黑木耳.)</w:t>
            </w:r>
          </w:p>
        </w:tc>
        <w:tc>
          <w:tcPr>
            <w:tcW w:w="714" w:type="dxa"/>
          </w:tcPr>
          <w:p w:rsidR="00C94CFE" w:rsidRDefault="00973CC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蔥抓餅.決明子茶</w:t>
            </w:r>
          </w:p>
        </w:tc>
        <w:tc>
          <w:tcPr>
            <w:tcW w:w="1105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蔥抓餅.決明子.雞蛋</w:t>
            </w:r>
          </w:p>
        </w:tc>
        <w:tc>
          <w:tcPr>
            <w:tcW w:w="410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C94CFE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香菇雞肉粥(白飯)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香菇.雞肉丁.雞蛋.青江菜</w:t>
            </w:r>
          </w:p>
        </w:tc>
        <w:tc>
          <w:tcPr>
            <w:tcW w:w="1021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地瓜飯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(地瓜.白飯)</w:t>
            </w:r>
          </w:p>
        </w:tc>
        <w:tc>
          <w:tcPr>
            <w:tcW w:w="2362" w:type="dxa"/>
            <w:gridSpan w:val="2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宮保雞丁(雞肉塊.蔥段.花生.雞蛋).</w:t>
            </w:r>
            <w:r w:rsidR="00973CCE">
              <w:rPr>
                <w:rFonts w:ascii="標楷體" w:eastAsia="標楷體" w:hAnsi="標楷體" w:hint="eastAsia"/>
                <w:sz w:val="20"/>
                <w:szCs w:val="20"/>
              </w:rPr>
              <w:t>清炒四季豆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.洋蔥炒蛋.青菜豆腐湯(高麗菜.紅蘿蔔絲.雞蛋.豆腐)</w:t>
            </w:r>
          </w:p>
        </w:tc>
        <w:tc>
          <w:tcPr>
            <w:tcW w:w="714" w:type="dxa"/>
          </w:tcPr>
          <w:p w:rsidR="00C94CFE" w:rsidRPr="00542E0F" w:rsidRDefault="00973CC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BF01F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/>
                <w:bCs/>
                <w:sz w:val="20"/>
                <w:szCs w:val="20"/>
              </w:rPr>
              <w:t>蘋果麵包</w:t>
            </w:r>
            <w:r w:rsidRPr="00D32784">
              <w:rPr>
                <w:rFonts w:ascii="標楷體" w:eastAsia="標楷體" w:hAnsi="標楷體" w:cs="Courier New" w:hint="eastAsia"/>
                <w:bCs/>
                <w:sz w:val="20"/>
                <w:szCs w:val="20"/>
              </w:rPr>
              <w:t>、豆漿</w:t>
            </w:r>
          </w:p>
        </w:tc>
        <w:tc>
          <w:tcPr>
            <w:tcW w:w="1105" w:type="dxa"/>
          </w:tcPr>
          <w:p w:rsidR="00C94CFE" w:rsidRPr="00BF01F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BF01FF">
              <w:rPr>
                <w:rFonts w:ascii="標楷體" w:eastAsia="標楷體" w:hAnsi="標楷體" w:hint="eastAsia"/>
                <w:sz w:val="20"/>
                <w:szCs w:val="20"/>
              </w:rPr>
              <w:t>麵包.黃豆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RPr="00D909BF" w:rsidTr="00A3474F">
        <w:trPr>
          <w:gridAfter w:val="2"/>
          <w:wAfter w:w="1233" w:type="dxa"/>
          <w:trHeight w:val="1659"/>
        </w:trPr>
        <w:tc>
          <w:tcPr>
            <w:tcW w:w="530" w:type="dxa"/>
          </w:tcPr>
          <w:p w:rsidR="00C94CFE" w:rsidRPr="00542E0F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1134" w:type="dxa"/>
          </w:tcPr>
          <w:p w:rsidR="00C94CFE" w:rsidRPr="00A9139D" w:rsidRDefault="00C94CFE" w:rsidP="00C94CFE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32784">
              <w:rPr>
                <w:rFonts w:ascii="標楷體" w:eastAsia="標楷體" w:hAnsi="標楷體"/>
                <w:sz w:val="20"/>
                <w:szCs w:val="20"/>
              </w:rPr>
              <w:t>銀絲卷.豆漿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銀絲卷.黃豆</w:t>
            </w:r>
          </w:p>
        </w:tc>
        <w:tc>
          <w:tcPr>
            <w:tcW w:w="1021" w:type="dxa"/>
          </w:tcPr>
          <w:p w:rsidR="00C94CFE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海陸燴飯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362" w:type="dxa"/>
            <w:gridSpan w:val="2"/>
          </w:tcPr>
          <w:p w:rsidR="00C94CFE" w:rsidRPr="00507300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高麗菜.黑木耳.红蘿蔔.豬肉絲.魚片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.玉米筍.芹菜.高麗菜蛋花湯(高麗菜.紅蘿蔔絲.雞蛋)</w:t>
            </w:r>
          </w:p>
        </w:tc>
        <w:tc>
          <w:tcPr>
            <w:tcW w:w="714" w:type="dxa"/>
          </w:tcPr>
          <w:p w:rsidR="00C94CFE" w:rsidRPr="00542E0F" w:rsidRDefault="00973CCE" w:rsidP="00C94CFE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>
              <w:rPr>
                <w:rFonts w:hAnsi="標楷體" w:hint="eastAsia"/>
                <w:kern w:val="2"/>
                <w:sz w:val="20"/>
                <w:szCs w:val="20"/>
              </w:rPr>
              <w:t>柳丁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蒸地瓜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087AD6" w:rsidTr="00C95154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  <w:vAlign w:val="center"/>
          </w:tcPr>
          <w:p w:rsidR="00087AD6" w:rsidRDefault="00087AD6" w:rsidP="00C95154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color w:val="FF0000"/>
              </w:rPr>
              <w:t>2/09</w:t>
            </w:r>
            <w:r>
              <w:rPr>
                <w:rFonts w:hint="eastAsia"/>
                <w:b/>
                <w:color w:val="FF0000"/>
              </w:rPr>
              <w:t>日</w:t>
            </w:r>
          </w:p>
        </w:tc>
      </w:tr>
      <w:tr w:rsidR="00C94CFE" w:rsidTr="00A3474F">
        <w:trPr>
          <w:gridAfter w:val="2"/>
          <w:wAfter w:w="1233" w:type="dxa"/>
          <w:trHeight w:val="1898"/>
        </w:trPr>
        <w:tc>
          <w:tcPr>
            <w:tcW w:w="530" w:type="dxa"/>
          </w:tcPr>
          <w:p w:rsidR="00C94CFE" w:rsidRPr="00542E0F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雞汁粿條(粿條)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雞蛋.豆芽菜.紅蘿蔔.豬肉絲.韭菜</w:t>
            </w:r>
          </w:p>
        </w:tc>
        <w:tc>
          <w:tcPr>
            <w:tcW w:w="1021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茄汁肉燥拌麵(關廟麵)</w:t>
            </w:r>
          </w:p>
        </w:tc>
        <w:tc>
          <w:tcPr>
            <w:tcW w:w="2362" w:type="dxa"/>
            <w:gridSpan w:val="2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茄汁肉燥拌麵(豬絞肉.洋蔥.紅蔥頭.青蔥.牛蕃茄.大蒜).炒高麗菜.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玉米蛋花湯(玉米.白菜.雞蛋)</w:t>
            </w:r>
          </w:p>
        </w:tc>
        <w:tc>
          <w:tcPr>
            <w:tcW w:w="714" w:type="dxa"/>
          </w:tcPr>
          <w:p w:rsidR="00C94CFE" w:rsidRPr="00542E0F" w:rsidRDefault="00D75977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新細明體" w:hint="eastAsia"/>
                <w:sz w:val="20"/>
                <w:szCs w:val="20"/>
              </w:rPr>
              <w:t>肉包(麵粉)、牛奶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087AD6">
        <w:trPr>
          <w:gridAfter w:val="2"/>
          <w:wAfter w:w="1233" w:type="dxa"/>
          <w:trHeight w:val="2283"/>
        </w:trPr>
        <w:tc>
          <w:tcPr>
            <w:tcW w:w="530" w:type="dxa"/>
          </w:tcPr>
          <w:p w:rsidR="00C94CFE" w:rsidRPr="00542E0F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草莓吐司.牛奶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草莓果醬.奶粉</w:t>
            </w:r>
          </w:p>
        </w:tc>
        <w:tc>
          <w:tcPr>
            <w:tcW w:w="1021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2362" w:type="dxa"/>
            <w:gridSpan w:val="2"/>
          </w:tcPr>
          <w:p w:rsidR="00C94CFE" w:rsidRPr="00CE150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蕃薯.蔥蛋(蔥.雞蛋).</w:t>
            </w:r>
            <w:r w:rsidR="00CE150B">
              <w:rPr>
                <w:rFonts w:ascii="標楷體" w:eastAsia="標楷體" w:hAnsi="標楷體" w:hint="eastAsia"/>
                <w:sz w:val="20"/>
                <w:szCs w:val="20"/>
              </w:rPr>
              <w:t>地瓜葉</w:t>
            </w:r>
            <w:r>
              <w:rPr>
                <w:rFonts w:ascii="標楷體" w:eastAsia="標楷體" w:hAnsi="標楷體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炒杏鮑菇拌紅蘿蔔絲.滷肉汁(豬絞肉)</w:t>
            </w:r>
          </w:p>
        </w:tc>
        <w:tc>
          <w:tcPr>
            <w:tcW w:w="714" w:type="dxa"/>
          </w:tcPr>
          <w:p w:rsidR="00C94CFE" w:rsidRPr="00542E0F" w:rsidRDefault="00AF689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319" w:type="dxa"/>
          </w:tcPr>
          <w:p w:rsidR="00C94CFE" w:rsidRPr="00D32784" w:rsidRDefault="00C94CFE" w:rsidP="00C94CFE">
            <w:pPr>
              <w:rPr>
                <w:rFonts w:ascii="標楷體" w:eastAsia="標楷體" w:hAnsi="標楷體" w:cs="Courier New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水</w:t>
            </w:r>
            <w:r w:rsidRPr="00D32784">
              <w:rPr>
                <w:rFonts w:ascii="標楷體" w:eastAsia="標楷體" w:hAnsi="標楷體" w:cs="Courier New"/>
                <w:sz w:val="20"/>
                <w:szCs w:val="20"/>
              </w:rPr>
              <w:t>餃</w:t>
            </w:r>
          </w:p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cs="Courier New" w:hint="eastAsia"/>
                <w:sz w:val="20"/>
                <w:szCs w:val="20"/>
              </w:rPr>
              <w:t>(水餃皮麵粉)</w:t>
            </w:r>
          </w:p>
        </w:tc>
        <w:tc>
          <w:tcPr>
            <w:tcW w:w="1105" w:type="dxa"/>
          </w:tcPr>
          <w:p w:rsidR="00C94CFE" w:rsidRPr="00D32784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32784">
              <w:rPr>
                <w:rFonts w:ascii="標楷體" w:eastAsia="標楷體" w:hAnsi="標楷體" w:hint="eastAsia"/>
                <w:sz w:val="20"/>
                <w:szCs w:val="20"/>
              </w:rPr>
              <w:t>高麗菜.豬絞肉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RPr="00D909BF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94CFE" w:rsidRPr="00A00A5B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鮮奶饅頭.牛奶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鮮奶饅頭.奶粉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翡翠吻魚粥(白飯)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吻仔魚.菠菜.雞蛋.紅蘿蔔絲.</w:t>
            </w:r>
            <w:r w:rsidR="00A3474F">
              <w:rPr>
                <w:rFonts w:ascii="標楷體" w:eastAsia="標楷體" w:hAnsi="標楷體" w:hint="eastAsia"/>
                <w:sz w:val="20"/>
                <w:szCs w:val="20"/>
              </w:rPr>
              <w:t>高麗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菜.香菇絲.雞高湯.洋蔥</w:t>
            </w:r>
          </w:p>
        </w:tc>
        <w:tc>
          <w:tcPr>
            <w:tcW w:w="714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D2859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  <w:p w:rsidR="00C94CFE" w:rsidRPr="001C68A8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19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絲瓜麵線(麵線)</w:t>
            </w:r>
          </w:p>
        </w:tc>
        <w:tc>
          <w:tcPr>
            <w:tcW w:w="1105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絲瓜.枸杞.薑絲.蝦米.雞蛋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餛飩湯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豬絞肉.麵粉</w:t>
            </w:r>
          </w:p>
        </w:tc>
        <w:tc>
          <w:tcPr>
            <w:tcW w:w="1276" w:type="dxa"/>
            <w:gridSpan w:val="2"/>
          </w:tcPr>
          <w:p w:rsidR="00C94CFE" w:rsidRPr="00542E0F" w:rsidRDefault="00A3474F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豆香菇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菇蛋炒飯(白飯)</w:t>
            </w:r>
          </w:p>
        </w:tc>
        <w:tc>
          <w:tcPr>
            <w:tcW w:w="2107" w:type="dxa"/>
          </w:tcPr>
          <w:p w:rsidR="00C94CFE" w:rsidRPr="00542E0F" w:rsidRDefault="00A3474F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四季豆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.香菇.雞蛋.雞肉絲炒高麗菜.冬瓜雞肉湯(冬瓜.雞肉)</w:t>
            </w:r>
          </w:p>
        </w:tc>
        <w:tc>
          <w:tcPr>
            <w:tcW w:w="714" w:type="dxa"/>
          </w:tcPr>
          <w:p w:rsidR="00C94CFE" w:rsidRPr="00B77FA8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鍋貼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豬絞肉.高麗菜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14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542E0F" w:rsidRDefault="0057383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粥(白飯)</w:t>
            </w:r>
          </w:p>
        </w:tc>
        <w:tc>
          <w:tcPr>
            <w:tcW w:w="1134" w:type="dxa"/>
          </w:tcPr>
          <w:p w:rsidR="00C94CFE" w:rsidRPr="00542E0F" w:rsidRDefault="0057383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南瓜、雞高湯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肉絲炒麵(油麵)</w:t>
            </w:r>
          </w:p>
        </w:tc>
        <w:tc>
          <w:tcPr>
            <w:tcW w:w="2107" w:type="dxa"/>
          </w:tcPr>
          <w:p w:rsidR="00C94CFE" w:rsidRPr="00542E0F" w:rsidRDefault="0057383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豬肉絲、紅蘿蔔絲、青蔥、洋蔥、高麗菜、乾香菇、金針排骨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金針花、</w:t>
            </w:r>
            <w:r w:rsidR="00DF0B49">
              <w:rPr>
                <w:rFonts w:ascii="標楷體" w:eastAsia="標楷體" w:hAnsi="標楷體" w:hint="eastAsia"/>
                <w:sz w:val="20"/>
                <w:szCs w:val="20"/>
              </w:rPr>
              <w:t>排骨</w:t>
            </w:r>
            <w:r w:rsidR="00C94CFE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94CFE" w:rsidRPr="00542E0F" w:rsidRDefault="00FD0803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spacing w:line="0" w:lineRule="atLeast"/>
              <w:jc w:val="both"/>
              <w:rPr>
                <w:rFonts w:ascii="標楷體" w:eastAsia="標楷體" w:hAnsi="標楷體" w:cs="Courier New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bCs/>
                <w:color w:val="000000"/>
                <w:sz w:val="20"/>
                <w:szCs w:val="20"/>
              </w:rPr>
              <w:t>高麗菜瘦肉粥(白飯)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高麗菜.玉米.雞蛋.豬絞肉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087AD6" w:rsidTr="00C95154">
        <w:trPr>
          <w:gridAfter w:val="2"/>
          <w:wAfter w:w="1233" w:type="dxa"/>
          <w:trHeight w:val="257"/>
        </w:trPr>
        <w:tc>
          <w:tcPr>
            <w:tcW w:w="11333" w:type="dxa"/>
            <w:gridSpan w:val="15"/>
            <w:vAlign w:val="center"/>
          </w:tcPr>
          <w:p w:rsidR="00087AD6" w:rsidRDefault="00087AD6" w:rsidP="00C95154">
            <w:pPr>
              <w:jc w:val="center"/>
              <w:rPr>
                <w:rFonts w:ascii="新細明體" w:hAnsi="新細明體"/>
              </w:rPr>
            </w:pPr>
            <w:r>
              <w:rPr>
                <w:rFonts w:hint="eastAsia"/>
                <w:b/>
                <w:color w:val="FF0000"/>
              </w:rPr>
              <w:t>2/15</w:t>
            </w:r>
            <w:r>
              <w:rPr>
                <w:rFonts w:hint="eastAsia"/>
                <w:b/>
                <w:color w:val="FF0000"/>
              </w:rPr>
              <w:t>、</w:t>
            </w:r>
            <w:r>
              <w:rPr>
                <w:rFonts w:hint="eastAsia"/>
                <w:b/>
                <w:color w:val="FF0000"/>
              </w:rPr>
              <w:t>2/16</w:t>
            </w:r>
            <w:r>
              <w:rPr>
                <w:rFonts w:hint="eastAsia"/>
                <w:b/>
                <w:color w:val="FF0000"/>
              </w:rPr>
              <w:t>六日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17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擔仔麵(白麵條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肉燥.豆芽菜.雞蛋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雞肉燴飯(白飯)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雞肉塊.青江菜.紅蘿蔔絲.香菇.玉米粒.</w:t>
            </w:r>
            <w:r w:rsidRPr="007070AF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Pr="000348E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瓠瓜湯(瓠瓜)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芋泥包.洛神花茶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芋泥包.洛神花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C94CFE" w:rsidRPr="00542E0F" w:rsidRDefault="00087AD6" w:rsidP="00C94CFE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992DCF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長豆</w:t>
            </w:r>
            <w:r w:rsidR="00C94CFE"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瘦肉粥</w:t>
            </w:r>
            <w:r w:rsidR="00C94CF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玉米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.豬絞肉.高麗菜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.白飯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香菇瓜仔肉(香菇.瓜仔.絞肉).蒸蛋(香菇.雞蛋.雞肉丁.玉米).</w:t>
            </w:r>
            <w:r w:rsidR="00992DCF">
              <w:rPr>
                <w:rFonts w:ascii="標楷體" w:eastAsia="標楷體" w:hAnsi="標楷體" w:hint="eastAsia"/>
                <w:sz w:val="20"/>
                <w:szCs w:val="20"/>
              </w:rPr>
              <w:t>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菠菜.玉米排骨湯(玉米.排骨.香菜)</w:t>
            </w:r>
          </w:p>
        </w:tc>
        <w:tc>
          <w:tcPr>
            <w:tcW w:w="714" w:type="dxa"/>
          </w:tcPr>
          <w:p w:rsidR="00C94CFE" w:rsidRPr="001C68A8" w:rsidRDefault="00363D67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藍莓吐司.紅棗茶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吐司.藍莓醬.紅棗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916858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19</w:t>
            </w:r>
          </w:p>
        </w:tc>
        <w:tc>
          <w:tcPr>
            <w:tcW w:w="426" w:type="dxa"/>
          </w:tcPr>
          <w:p w:rsidR="00C94CFE" w:rsidRPr="00916858" w:rsidRDefault="00087AD6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吐司夾蛋.牛奶</w:t>
            </w:r>
          </w:p>
        </w:tc>
        <w:tc>
          <w:tcPr>
            <w:tcW w:w="1134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(白吐司.雞蛋.奶粉)</w:t>
            </w:r>
          </w:p>
        </w:tc>
        <w:tc>
          <w:tcPr>
            <w:tcW w:w="1276" w:type="dxa"/>
            <w:gridSpan w:val="2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糖醋雞柳.絲瓜炒蛋.香菇炒高麗菜.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蘿蔔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排骨湯(竹筍.排骨)</w:t>
            </w:r>
            <w:r w:rsidRPr="00845DD2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</w:tcPr>
          <w:p w:rsidR="00C94CFE" w:rsidRPr="00FD0803" w:rsidRDefault="00FD0803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D0803"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845DD2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45DD2">
              <w:rPr>
                <w:rFonts w:ascii="標楷體" w:eastAsia="標楷體" w:hAnsi="標楷體" w:hint="eastAsia"/>
                <w:sz w:val="20"/>
                <w:szCs w:val="20"/>
              </w:rPr>
              <w:t>青菜雲吞湯(麵粉)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豬絞肉.青江菜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743148" w:rsidRDefault="00C94CFE" w:rsidP="00C94CFE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Pr="00916858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C94CFE" w:rsidRPr="00916858" w:rsidRDefault="00087AD6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雞肉玉米粥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雞肉絲.玉米.雞蛋.菠菜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香菇竹筍雞肉粥(白飯)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香菇.竹筍.芹菜.薑片.紅蘿蔔絲.高麗菜.雞胸肉絲.雞蛋</w:t>
            </w:r>
          </w:p>
        </w:tc>
        <w:tc>
          <w:tcPr>
            <w:tcW w:w="714" w:type="dxa"/>
          </w:tcPr>
          <w:p w:rsidR="00C94CFE" w:rsidRPr="00542E0F" w:rsidRDefault="00FD0803" w:rsidP="00C94CFE">
            <w:pPr>
              <w:pStyle w:val="Default"/>
              <w:spacing w:line="0" w:lineRule="atLeast"/>
              <w:jc w:val="both"/>
              <w:rPr>
                <w:rFonts w:hAnsi="標楷體"/>
                <w:kern w:val="2"/>
                <w:sz w:val="20"/>
                <w:szCs w:val="20"/>
              </w:rPr>
            </w:pPr>
            <w:r w:rsidRPr="00845DD2">
              <w:rPr>
                <w:rFonts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杯子蛋糕.洛神花茶</w:t>
            </w:r>
          </w:p>
        </w:tc>
        <w:tc>
          <w:tcPr>
            <w:tcW w:w="1105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蛋糕.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洛神花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087AD6">
        <w:trPr>
          <w:gridAfter w:val="2"/>
          <w:wAfter w:w="1233" w:type="dxa"/>
          <w:trHeight w:val="1454"/>
        </w:trPr>
        <w:tc>
          <w:tcPr>
            <w:tcW w:w="530" w:type="dxa"/>
          </w:tcPr>
          <w:p w:rsidR="00C94CFE" w:rsidRPr="00916858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C94CFE" w:rsidRPr="00916858" w:rsidRDefault="00087AD6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五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蔥花饅頭.豆漿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蔥花饅頭.黃豆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蒜香奶油蛤蠣義大利麵(義大利麵)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蒜香.奶油.蛤蠣.雞肉絲.花椰菜.紅蘿蔔.</w:t>
            </w:r>
            <w:r w:rsidR="00992DCF">
              <w:rPr>
                <w:rFonts w:ascii="標楷體" w:eastAsia="標楷體" w:hAnsi="標楷體" w:hint="eastAsia"/>
                <w:sz w:val="20"/>
                <w:szCs w:val="20"/>
              </w:rPr>
              <w:t>洋蔥南瓜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992DCF">
              <w:rPr>
                <w:rFonts w:ascii="標楷體" w:eastAsia="標楷體" w:hAnsi="標楷體" w:hint="eastAsia"/>
                <w:sz w:val="20"/>
                <w:szCs w:val="20"/>
              </w:rPr>
              <w:t>南瓜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992DCF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) </w:t>
            </w:r>
          </w:p>
        </w:tc>
        <w:tc>
          <w:tcPr>
            <w:tcW w:w="714" w:type="dxa"/>
          </w:tcPr>
          <w:p w:rsidR="00C94CFE" w:rsidRPr="00AF689E" w:rsidRDefault="00AF689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689E"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檸檬愛玉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檸檬.愛玉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087AD6" w:rsidTr="00FD0803">
        <w:trPr>
          <w:gridAfter w:val="2"/>
          <w:wAfter w:w="1233" w:type="dxa"/>
          <w:trHeight w:val="205"/>
        </w:trPr>
        <w:tc>
          <w:tcPr>
            <w:tcW w:w="11333" w:type="dxa"/>
            <w:gridSpan w:val="15"/>
          </w:tcPr>
          <w:p w:rsidR="00087AD6" w:rsidRDefault="00087AD6" w:rsidP="00C95154">
            <w:pPr>
              <w:jc w:val="center"/>
              <w:rPr>
                <w:rFonts w:ascii="新細明體" w:hAnsi="新細明體"/>
              </w:rPr>
            </w:pP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2/22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、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2/23</w:t>
            </w: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六日</w:t>
            </w:r>
          </w:p>
        </w:tc>
      </w:tr>
      <w:tr w:rsidR="00C94CFE" w:rsidTr="00087AD6">
        <w:trPr>
          <w:gridAfter w:val="2"/>
          <w:wAfter w:w="1233" w:type="dxa"/>
          <w:trHeight w:val="1969"/>
        </w:trPr>
        <w:tc>
          <w:tcPr>
            <w:tcW w:w="530" w:type="dxa"/>
          </w:tcPr>
          <w:p w:rsidR="00C94CFE" w:rsidRPr="00916858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24</w:t>
            </w:r>
          </w:p>
        </w:tc>
        <w:tc>
          <w:tcPr>
            <w:tcW w:w="426" w:type="dxa"/>
          </w:tcPr>
          <w:p w:rsidR="00C94CFE" w:rsidRPr="00916858" w:rsidRDefault="00087AD6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肉燥</w:t>
            </w:r>
            <w:r w:rsidRPr="00542E0F"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  <w:t>米苔目</w:t>
            </w: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(米苔目)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韭菜.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豬絞肉.洋蔥.青蔥</w:t>
            </w:r>
          </w:p>
        </w:tc>
        <w:tc>
          <w:tcPr>
            <w:tcW w:w="1276" w:type="dxa"/>
            <w:gridSpan w:val="2"/>
            <w:vAlign w:val="center"/>
          </w:tcPr>
          <w:p w:rsidR="00C94CFE" w:rsidRPr="003B045F" w:rsidRDefault="00C94CFE" w:rsidP="00C94CFE">
            <w:pPr>
              <w:rPr>
                <w:rFonts w:ascii="標楷體" w:eastAsia="標楷體" w:hAnsi="標楷體" w:cs="Courier New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Courier New" w:hint="eastAsia"/>
                <w:color w:val="000000"/>
                <w:sz w:val="20"/>
                <w:szCs w:val="20"/>
              </w:rPr>
              <w:t>合菜(白飯)</w:t>
            </w:r>
          </w:p>
        </w:tc>
        <w:tc>
          <w:tcPr>
            <w:tcW w:w="2107" w:type="dxa"/>
          </w:tcPr>
          <w:p w:rsidR="00C94CFE" w:rsidRPr="00BA4311" w:rsidRDefault="00C94CFE" w:rsidP="00D4124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紅燒雞丁(</w:t>
            </w:r>
            <w:r w:rsidR="00CE0A4A">
              <w:rPr>
                <w:rFonts w:ascii="標楷體" w:eastAsia="標楷體" w:hAnsi="標楷體" w:hint="eastAsia"/>
                <w:sz w:val="20"/>
                <w:szCs w:val="20"/>
              </w:rPr>
              <w:t>雞肉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.九層塔).炒高麗菜.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洋蔥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炒蛋(玉米.雞蛋.紅蘿蔔絲)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青菜豆腐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湯(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小白菜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D41248">
              <w:rPr>
                <w:rFonts w:ascii="標楷體" w:eastAsia="標楷體" w:hAnsi="標楷體" w:hint="eastAsia"/>
                <w:sz w:val="20"/>
                <w:szCs w:val="20"/>
              </w:rPr>
              <w:t>豆腐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94CFE" w:rsidRPr="002953C6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蘋果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(麵粉)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、牛奶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肉包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(豬肉)</w:t>
            </w: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.奶粉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RPr="00D909BF" w:rsidTr="00C94CFE">
        <w:trPr>
          <w:gridAfter w:val="2"/>
          <w:wAfter w:w="1233" w:type="dxa"/>
          <w:trHeight w:val="830"/>
        </w:trPr>
        <w:tc>
          <w:tcPr>
            <w:tcW w:w="530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lastRenderedPageBreak/>
              <w:t>日期</w:t>
            </w:r>
          </w:p>
        </w:tc>
        <w:tc>
          <w:tcPr>
            <w:tcW w:w="426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星期</w:t>
            </w:r>
          </w:p>
        </w:tc>
        <w:tc>
          <w:tcPr>
            <w:tcW w:w="2268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早餐</w:t>
            </w:r>
          </w:p>
        </w:tc>
        <w:tc>
          <w:tcPr>
            <w:tcW w:w="3383" w:type="dxa"/>
            <w:gridSpan w:val="3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午餐</w:t>
            </w:r>
          </w:p>
        </w:tc>
        <w:tc>
          <w:tcPr>
            <w:tcW w:w="714" w:type="dxa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水果</w:t>
            </w:r>
          </w:p>
        </w:tc>
        <w:tc>
          <w:tcPr>
            <w:tcW w:w="2424" w:type="dxa"/>
            <w:gridSpan w:val="2"/>
            <w:vAlign w:val="center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下午點心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全穀根莖類</w:t>
            </w: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豆魚肉蛋類</w:t>
            </w: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蔬菜類</w:t>
            </w: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D909BF">
              <w:rPr>
                <w:rFonts w:hint="eastAsia"/>
                <w:b/>
                <w:sz w:val="18"/>
                <w:szCs w:val="18"/>
              </w:rPr>
              <w:t>水果類</w:t>
            </w:r>
          </w:p>
        </w:tc>
      </w:tr>
      <w:tr w:rsidR="00C94CFE" w:rsidRPr="00D909BF" w:rsidTr="00C94CFE">
        <w:trPr>
          <w:gridAfter w:val="2"/>
          <w:wAfter w:w="1233" w:type="dxa"/>
          <w:trHeight w:val="364"/>
        </w:trPr>
        <w:tc>
          <w:tcPr>
            <w:tcW w:w="530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C94CFE" w:rsidRPr="00542E0F" w:rsidRDefault="00C94CFE" w:rsidP="00C94C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b/>
                <w:sz w:val="20"/>
                <w:szCs w:val="20"/>
              </w:rPr>
            </w:pPr>
            <w:r w:rsidRPr="00542E0F">
              <w:rPr>
                <w:rFonts w:hint="eastAsia"/>
                <w:b/>
                <w:sz w:val="20"/>
                <w:szCs w:val="20"/>
              </w:rPr>
              <w:t>食材</w:t>
            </w:r>
          </w:p>
        </w:tc>
        <w:tc>
          <w:tcPr>
            <w:tcW w:w="410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" w:type="dxa"/>
          </w:tcPr>
          <w:p w:rsidR="00C94CFE" w:rsidRPr="00D909BF" w:rsidRDefault="00C94CFE" w:rsidP="00C94CFE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C94CFE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25</w:t>
            </w:r>
          </w:p>
        </w:tc>
        <w:tc>
          <w:tcPr>
            <w:tcW w:w="426" w:type="dxa"/>
          </w:tcPr>
          <w:p w:rsidR="00C94CFE" w:rsidRDefault="00087AD6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蛋花青菜雞絲麵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(雞絲麵)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青江菜.雞蛋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.玉米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/>
                <w:color w:val="000000"/>
                <w:sz w:val="20"/>
                <w:szCs w:val="20"/>
              </w:rPr>
              <w:t>雞肉咖哩飯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2107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雞肉絲.花椰菜.咖哩.</w:t>
            </w:r>
            <w:r w:rsidR="00EF03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蛋花湯(</w:t>
            </w:r>
            <w:r w:rsidR="00EF03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海帶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</w:t>
            </w:r>
            <w:r w:rsidR="00EF03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雞蛋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71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芭樂</w:t>
            </w:r>
          </w:p>
        </w:tc>
        <w:tc>
          <w:tcPr>
            <w:tcW w:w="1319" w:type="dxa"/>
          </w:tcPr>
          <w:p w:rsidR="00C94CFE" w:rsidRPr="00EE51D9" w:rsidRDefault="00AF689E" w:rsidP="00C94CFE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蘿蔔糕湯</w:t>
            </w:r>
          </w:p>
        </w:tc>
        <w:tc>
          <w:tcPr>
            <w:tcW w:w="1105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3B045F">
              <w:rPr>
                <w:rFonts w:ascii="標楷體" w:eastAsia="標楷體" w:hAnsi="標楷體" w:hint="eastAsia"/>
                <w:sz w:val="20"/>
                <w:szCs w:val="20"/>
              </w:rPr>
              <w:t>蘿蔔糕.</w:t>
            </w:r>
            <w:r w:rsidR="00AF689E">
              <w:rPr>
                <w:rFonts w:ascii="標楷體" w:eastAsia="標楷體" w:hAnsi="標楷體" w:hint="eastAsia"/>
                <w:sz w:val="20"/>
                <w:szCs w:val="20"/>
              </w:rPr>
              <w:t>韭菜花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 w:rsidR="00AF689E">
              <w:rPr>
                <w:rFonts w:ascii="標楷體" w:eastAsia="標楷體" w:hAnsi="標楷體" w:hint="eastAsia"/>
                <w:sz w:val="20"/>
                <w:szCs w:val="20"/>
              </w:rPr>
              <w:t>豬肉絲</w:t>
            </w:r>
          </w:p>
        </w:tc>
        <w:tc>
          <w:tcPr>
            <w:tcW w:w="410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26</w:t>
            </w:r>
          </w:p>
        </w:tc>
        <w:tc>
          <w:tcPr>
            <w:tcW w:w="426" w:type="dxa"/>
          </w:tcPr>
          <w:p w:rsidR="00C94CFE" w:rsidRPr="00916858" w:rsidRDefault="00FD2BB3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滑蛋吻仔魚蔬菜粥</w:t>
            </w:r>
            <w:r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(白飯)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42E0F">
              <w:rPr>
                <w:rFonts w:ascii="標楷體" w:eastAsia="標楷體" w:hAnsi="標楷體" w:hint="eastAsia"/>
                <w:sz w:val="20"/>
                <w:szCs w:val="20"/>
              </w:rPr>
              <w:t>雞蛋.</w:t>
            </w:r>
            <w:r w:rsidRPr="00542E0F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吻仔魚.高麗菜</w:t>
            </w:r>
          </w:p>
        </w:tc>
        <w:tc>
          <w:tcPr>
            <w:tcW w:w="1276" w:type="dxa"/>
            <w:gridSpan w:val="2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地瓜飯</w:t>
            </w:r>
          </w:p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(白飯.地瓜)</w:t>
            </w:r>
          </w:p>
        </w:tc>
        <w:tc>
          <w:tcPr>
            <w:tcW w:w="2107" w:type="dxa"/>
          </w:tcPr>
          <w:p w:rsidR="00C94CFE" w:rsidRPr="003B045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滷無骨排骨.洋蔥玉米炒蛋.炒高麗菜黑木耳拌紅蘿蔔絲</w:t>
            </w:r>
          </w:p>
        </w:tc>
        <w:tc>
          <w:tcPr>
            <w:tcW w:w="714" w:type="dxa"/>
          </w:tcPr>
          <w:p w:rsidR="00C94CFE" w:rsidRPr="00542E0F" w:rsidRDefault="00363D67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  <w:tc>
          <w:tcPr>
            <w:tcW w:w="1319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草莓吐司.枸杞紅棗茶</w:t>
            </w:r>
          </w:p>
        </w:tc>
        <w:tc>
          <w:tcPr>
            <w:tcW w:w="1105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吐司.草莓醬.紅棗</w:t>
            </w:r>
          </w:p>
        </w:tc>
        <w:tc>
          <w:tcPr>
            <w:tcW w:w="410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Pr="0095341E" w:rsidRDefault="00C94CFE" w:rsidP="00C94CFE">
            <w:pPr>
              <w:rPr>
                <w:b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C94CFE" w:rsidTr="00C94CFE">
        <w:trPr>
          <w:gridAfter w:val="2"/>
          <w:wAfter w:w="1233" w:type="dxa"/>
          <w:trHeight w:val="434"/>
        </w:trPr>
        <w:tc>
          <w:tcPr>
            <w:tcW w:w="530" w:type="dxa"/>
          </w:tcPr>
          <w:p w:rsidR="00C94CFE" w:rsidRDefault="00087AD6" w:rsidP="00C94C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27</w:t>
            </w:r>
          </w:p>
        </w:tc>
        <w:tc>
          <w:tcPr>
            <w:tcW w:w="426" w:type="dxa"/>
          </w:tcPr>
          <w:p w:rsidR="00C94CFE" w:rsidRDefault="00FD2BB3" w:rsidP="00C94CF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菜包.決明子茶</w:t>
            </w:r>
          </w:p>
        </w:tc>
        <w:tc>
          <w:tcPr>
            <w:tcW w:w="1134" w:type="dxa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高麗菜.決明子</w:t>
            </w:r>
          </w:p>
        </w:tc>
        <w:tc>
          <w:tcPr>
            <w:tcW w:w="1276" w:type="dxa"/>
            <w:gridSpan w:val="2"/>
          </w:tcPr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番茄義大利麵</w:t>
            </w:r>
          </w:p>
        </w:tc>
        <w:tc>
          <w:tcPr>
            <w:tcW w:w="2107" w:type="dxa"/>
          </w:tcPr>
          <w:p w:rsidR="00C94CFE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雞腿肉.紅蘿蔔絲.</w:t>
            </w:r>
          </w:p>
          <w:p w:rsidR="00C94CFE" w:rsidRPr="00542E0F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有機番茄.花椰菜.豆腐青菜湯(豆腐.時蔬)</w:t>
            </w:r>
          </w:p>
        </w:tc>
        <w:tc>
          <w:tcPr>
            <w:tcW w:w="714" w:type="dxa"/>
          </w:tcPr>
          <w:p w:rsidR="00C94CFE" w:rsidRPr="001C68A8" w:rsidRDefault="006B5672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柳丁</w:t>
            </w:r>
          </w:p>
        </w:tc>
        <w:tc>
          <w:tcPr>
            <w:tcW w:w="1319" w:type="dxa"/>
          </w:tcPr>
          <w:p w:rsidR="00C94CFE" w:rsidRPr="000B1A7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綠豆湯</w:t>
            </w:r>
          </w:p>
        </w:tc>
        <w:tc>
          <w:tcPr>
            <w:tcW w:w="1105" w:type="dxa"/>
          </w:tcPr>
          <w:p w:rsidR="00C94CFE" w:rsidRPr="000B1A7B" w:rsidRDefault="00C94CFE" w:rsidP="00C94CFE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番薯</w:t>
            </w:r>
            <w:r w:rsidRPr="000B1A7B">
              <w:rPr>
                <w:rFonts w:ascii="標楷體" w:eastAsia="標楷體" w:hAnsi="標楷體" w:hint="eastAsia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綠豆.黑糖</w:t>
            </w:r>
          </w:p>
        </w:tc>
        <w:tc>
          <w:tcPr>
            <w:tcW w:w="410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  <w:gridSpan w:val="2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4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  <w:tc>
          <w:tcPr>
            <w:tcW w:w="326" w:type="dxa"/>
          </w:tcPr>
          <w:p w:rsidR="00C94CFE" w:rsidRDefault="00C94CFE" w:rsidP="00C94CFE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●</w:t>
            </w:r>
          </w:p>
        </w:tc>
      </w:tr>
      <w:tr w:rsidR="00087AD6" w:rsidTr="00C95154">
        <w:trPr>
          <w:gridAfter w:val="2"/>
          <w:wAfter w:w="1233" w:type="dxa"/>
          <w:trHeight w:val="434"/>
        </w:trPr>
        <w:tc>
          <w:tcPr>
            <w:tcW w:w="11333" w:type="dxa"/>
            <w:gridSpan w:val="15"/>
          </w:tcPr>
          <w:p w:rsidR="00087AD6" w:rsidRDefault="00087AD6" w:rsidP="00C95154">
            <w:pPr>
              <w:jc w:val="center"/>
              <w:rPr>
                <w:rFonts w:ascii="新細明體" w:hAnsi="新細明體"/>
              </w:rPr>
            </w:pPr>
            <w:r>
              <w:rPr>
                <w:rFonts w:asciiTheme="majorHAnsi" w:hAnsiTheme="majorHAnsi" w:hint="eastAsia"/>
                <w:b/>
                <w:color w:val="FF0000"/>
                <w:szCs w:val="24"/>
              </w:rPr>
              <w:t>2/</w:t>
            </w:r>
            <w:r w:rsidR="00FD2BB3">
              <w:rPr>
                <w:rFonts w:asciiTheme="majorHAnsi" w:hAnsiTheme="majorHAnsi" w:hint="eastAsia"/>
                <w:b/>
                <w:color w:val="FF0000"/>
                <w:szCs w:val="24"/>
              </w:rPr>
              <w:t>28</w:t>
            </w:r>
            <w:r w:rsidR="00FD2BB3">
              <w:rPr>
                <w:rFonts w:asciiTheme="majorHAnsi" w:hAnsiTheme="majorHAnsi" w:hint="eastAsia"/>
                <w:b/>
                <w:color w:val="FF0000"/>
                <w:szCs w:val="24"/>
              </w:rPr>
              <w:t>（五）和平紀念日</w:t>
            </w:r>
          </w:p>
        </w:tc>
      </w:tr>
    </w:tbl>
    <w:p w:rsidR="0032552A" w:rsidRDefault="0032552A">
      <w:r>
        <w:t>PS.</w:t>
      </w:r>
      <w:r>
        <w:t>餐點計畫表會依照市場採購情況略做更動</w:t>
      </w:r>
      <w:r>
        <w:t>/</w:t>
      </w:r>
      <w:r>
        <w:t>本園使用台灣豬肉</w:t>
      </w:r>
    </w:p>
    <w:p w:rsidR="006159D4" w:rsidRDefault="006159D4"/>
    <w:p w:rsidR="00086A0E" w:rsidRDefault="00086A0E"/>
    <w:p w:rsidR="00086A0E" w:rsidRPr="00D07FEA" w:rsidRDefault="00086A0E">
      <w:pPr>
        <w:rPr>
          <w:b/>
          <w:color w:val="FF0000"/>
          <w:sz w:val="32"/>
          <w:szCs w:val="32"/>
        </w:rPr>
      </w:pPr>
    </w:p>
    <w:sectPr w:rsidR="00086A0E" w:rsidRPr="00D07FEA" w:rsidSect="0027322D">
      <w:pgSz w:w="11906" w:h="16838"/>
      <w:pgMar w:top="426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1E" w:rsidRDefault="00AA161E" w:rsidP="00BE1D00">
      <w:r>
        <w:separator/>
      </w:r>
    </w:p>
  </w:endnote>
  <w:endnote w:type="continuationSeparator" w:id="0">
    <w:p w:rsidR="00AA161E" w:rsidRDefault="00AA161E" w:rsidP="00BE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1E" w:rsidRDefault="00AA161E" w:rsidP="00BE1D00">
      <w:r>
        <w:separator/>
      </w:r>
    </w:p>
  </w:footnote>
  <w:footnote w:type="continuationSeparator" w:id="0">
    <w:p w:rsidR="00AA161E" w:rsidRDefault="00AA161E" w:rsidP="00BE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6"/>
    <w:rsid w:val="00001D59"/>
    <w:rsid w:val="00022D07"/>
    <w:rsid w:val="00026833"/>
    <w:rsid w:val="00032E41"/>
    <w:rsid w:val="000348E6"/>
    <w:rsid w:val="000469A4"/>
    <w:rsid w:val="00053E22"/>
    <w:rsid w:val="00072A73"/>
    <w:rsid w:val="0008093E"/>
    <w:rsid w:val="000866C5"/>
    <w:rsid w:val="00086A0E"/>
    <w:rsid w:val="00087AD6"/>
    <w:rsid w:val="00094E21"/>
    <w:rsid w:val="000A089B"/>
    <w:rsid w:val="000A14A5"/>
    <w:rsid w:val="000A3E9D"/>
    <w:rsid w:val="000A523C"/>
    <w:rsid w:val="000A7C80"/>
    <w:rsid w:val="000C6148"/>
    <w:rsid w:val="000D5B83"/>
    <w:rsid w:val="000D6784"/>
    <w:rsid w:val="000E6A2E"/>
    <w:rsid w:val="000E6FE0"/>
    <w:rsid w:val="001228E7"/>
    <w:rsid w:val="00122F21"/>
    <w:rsid w:val="00124868"/>
    <w:rsid w:val="00142586"/>
    <w:rsid w:val="0015749F"/>
    <w:rsid w:val="00180DAE"/>
    <w:rsid w:val="0018209E"/>
    <w:rsid w:val="0019251C"/>
    <w:rsid w:val="00192A8C"/>
    <w:rsid w:val="001A0BAA"/>
    <w:rsid w:val="001B6134"/>
    <w:rsid w:val="001B6F96"/>
    <w:rsid w:val="001C68A8"/>
    <w:rsid w:val="00214DE1"/>
    <w:rsid w:val="00215532"/>
    <w:rsid w:val="0021650B"/>
    <w:rsid w:val="00230EBC"/>
    <w:rsid w:val="00253BC6"/>
    <w:rsid w:val="002671FA"/>
    <w:rsid w:val="0027322D"/>
    <w:rsid w:val="00274CFD"/>
    <w:rsid w:val="002A23F0"/>
    <w:rsid w:val="002A6888"/>
    <w:rsid w:val="002A745A"/>
    <w:rsid w:val="002C7E51"/>
    <w:rsid w:val="002D5F21"/>
    <w:rsid w:val="002F4206"/>
    <w:rsid w:val="00306423"/>
    <w:rsid w:val="0032552A"/>
    <w:rsid w:val="0033129B"/>
    <w:rsid w:val="00332B1D"/>
    <w:rsid w:val="003352E8"/>
    <w:rsid w:val="00351E0C"/>
    <w:rsid w:val="0035548C"/>
    <w:rsid w:val="00363D67"/>
    <w:rsid w:val="003703C1"/>
    <w:rsid w:val="003773A9"/>
    <w:rsid w:val="00386F19"/>
    <w:rsid w:val="003B3596"/>
    <w:rsid w:val="003B54C6"/>
    <w:rsid w:val="003C6A75"/>
    <w:rsid w:val="003E3E3F"/>
    <w:rsid w:val="003E7A54"/>
    <w:rsid w:val="004053BB"/>
    <w:rsid w:val="00421E89"/>
    <w:rsid w:val="004243F9"/>
    <w:rsid w:val="004258A7"/>
    <w:rsid w:val="00426C04"/>
    <w:rsid w:val="00456A39"/>
    <w:rsid w:val="004573AA"/>
    <w:rsid w:val="004737B5"/>
    <w:rsid w:val="00474565"/>
    <w:rsid w:val="004952AE"/>
    <w:rsid w:val="00496623"/>
    <w:rsid w:val="004967E5"/>
    <w:rsid w:val="004A7D18"/>
    <w:rsid w:val="004C3D67"/>
    <w:rsid w:val="004D4E80"/>
    <w:rsid w:val="004E01ED"/>
    <w:rsid w:val="004E1CF4"/>
    <w:rsid w:val="004F2A4B"/>
    <w:rsid w:val="004F43B1"/>
    <w:rsid w:val="00507300"/>
    <w:rsid w:val="00530038"/>
    <w:rsid w:val="00532110"/>
    <w:rsid w:val="00542E0F"/>
    <w:rsid w:val="00567AC5"/>
    <w:rsid w:val="0057383E"/>
    <w:rsid w:val="005A1900"/>
    <w:rsid w:val="005B3B4A"/>
    <w:rsid w:val="005B482D"/>
    <w:rsid w:val="005B52A1"/>
    <w:rsid w:val="005D2859"/>
    <w:rsid w:val="005D4D7D"/>
    <w:rsid w:val="006159D4"/>
    <w:rsid w:val="006434BB"/>
    <w:rsid w:val="006655F2"/>
    <w:rsid w:val="00667554"/>
    <w:rsid w:val="00672B18"/>
    <w:rsid w:val="006771A0"/>
    <w:rsid w:val="00682FDA"/>
    <w:rsid w:val="00692D8E"/>
    <w:rsid w:val="006A3485"/>
    <w:rsid w:val="006B5516"/>
    <w:rsid w:val="006B5672"/>
    <w:rsid w:val="006D4EDD"/>
    <w:rsid w:val="006F1D16"/>
    <w:rsid w:val="007014F7"/>
    <w:rsid w:val="00703DA4"/>
    <w:rsid w:val="007070AF"/>
    <w:rsid w:val="0070725D"/>
    <w:rsid w:val="0071340E"/>
    <w:rsid w:val="007306FB"/>
    <w:rsid w:val="0073181B"/>
    <w:rsid w:val="00733D2E"/>
    <w:rsid w:val="007361B7"/>
    <w:rsid w:val="00743148"/>
    <w:rsid w:val="007B2421"/>
    <w:rsid w:val="007D34B4"/>
    <w:rsid w:val="007E0029"/>
    <w:rsid w:val="007E3ECB"/>
    <w:rsid w:val="007E7C85"/>
    <w:rsid w:val="00802AE3"/>
    <w:rsid w:val="00804178"/>
    <w:rsid w:val="008130CC"/>
    <w:rsid w:val="008130E4"/>
    <w:rsid w:val="00830C96"/>
    <w:rsid w:val="00834F01"/>
    <w:rsid w:val="00842BB7"/>
    <w:rsid w:val="00845DD2"/>
    <w:rsid w:val="008525B3"/>
    <w:rsid w:val="00867A77"/>
    <w:rsid w:val="00874C7C"/>
    <w:rsid w:val="008A16C3"/>
    <w:rsid w:val="008A2ED4"/>
    <w:rsid w:val="008A76C2"/>
    <w:rsid w:val="008B6E14"/>
    <w:rsid w:val="008C112B"/>
    <w:rsid w:val="008C6206"/>
    <w:rsid w:val="008C6925"/>
    <w:rsid w:val="008D71E1"/>
    <w:rsid w:val="008F31F8"/>
    <w:rsid w:val="00916858"/>
    <w:rsid w:val="009266D0"/>
    <w:rsid w:val="0093286A"/>
    <w:rsid w:val="00941D97"/>
    <w:rsid w:val="009500CB"/>
    <w:rsid w:val="0095341E"/>
    <w:rsid w:val="009626C8"/>
    <w:rsid w:val="009630BE"/>
    <w:rsid w:val="00973CCE"/>
    <w:rsid w:val="00992DCF"/>
    <w:rsid w:val="009A49FB"/>
    <w:rsid w:val="009B3A7F"/>
    <w:rsid w:val="009C15F4"/>
    <w:rsid w:val="009E64A4"/>
    <w:rsid w:val="009F4D91"/>
    <w:rsid w:val="00A00A5B"/>
    <w:rsid w:val="00A06832"/>
    <w:rsid w:val="00A15CA8"/>
    <w:rsid w:val="00A22AA3"/>
    <w:rsid w:val="00A3474F"/>
    <w:rsid w:val="00A43BBB"/>
    <w:rsid w:val="00A511C7"/>
    <w:rsid w:val="00A70695"/>
    <w:rsid w:val="00A9139D"/>
    <w:rsid w:val="00A91B72"/>
    <w:rsid w:val="00A93AD0"/>
    <w:rsid w:val="00AA161E"/>
    <w:rsid w:val="00AA681C"/>
    <w:rsid w:val="00AB1E5C"/>
    <w:rsid w:val="00AB4476"/>
    <w:rsid w:val="00AB5BD9"/>
    <w:rsid w:val="00AB79FB"/>
    <w:rsid w:val="00AE6950"/>
    <w:rsid w:val="00AE7D6A"/>
    <w:rsid w:val="00AF0C96"/>
    <w:rsid w:val="00AF13B1"/>
    <w:rsid w:val="00AF689E"/>
    <w:rsid w:val="00B00A4B"/>
    <w:rsid w:val="00B1371E"/>
    <w:rsid w:val="00B54835"/>
    <w:rsid w:val="00B611C9"/>
    <w:rsid w:val="00B62A2B"/>
    <w:rsid w:val="00B71504"/>
    <w:rsid w:val="00B77FA8"/>
    <w:rsid w:val="00BA4311"/>
    <w:rsid w:val="00BB0105"/>
    <w:rsid w:val="00BB21CA"/>
    <w:rsid w:val="00BE1D00"/>
    <w:rsid w:val="00BE7F1F"/>
    <w:rsid w:val="00C04493"/>
    <w:rsid w:val="00C13AB2"/>
    <w:rsid w:val="00C1682B"/>
    <w:rsid w:val="00C26CCB"/>
    <w:rsid w:val="00C352E5"/>
    <w:rsid w:val="00C70F8C"/>
    <w:rsid w:val="00C75D7F"/>
    <w:rsid w:val="00C94CFE"/>
    <w:rsid w:val="00CA7562"/>
    <w:rsid w:val="00CD592F"/>
    <w:rsid w:val="00CE0A4A"/>
    <w:rsid w:val="00CE1174"/>
    <w:rsid w:val="00CE150B"/>
    <w:rsid w:val="00CE488F"/>
    <w:rsid w:val="00CE5E03"/>
    <w:rsid w:val="00CE70CC"/>
    <w:rsid w:val="00CF7019"/>
    <w:rsid w:val="00D02D92"/>
    <w:rsid w:val="00D07FEA"/>
    <w:rsid w:val="00D24A54"/>
    <w:rsid w:val="00D32784"/>
    <w:rsid w:val="00D41248"/>
    <w:rsid w:val="00D441BB"/>
    <w:rsid w:val="00D57308"/>
    <w:rsid w:val="00D602B1"/>
    <w:rsid w:val="00D6720E"/>
    <w:rsid w:val="00D75977"/>
    <w:rsid w:val="00D81361"/>
    <w:rsid w:val="00DA2767"/>
    <w:rsid w:val="00DB7ED6"/>
    <w:rsid w:val="00DE0FF2"/>
    <w:rsid w:val="00DF0B49"/>
    <w:rsid w:val="00DF5750"/>
    <w:rsid w:val="00E00BBF"/>
    <w:rsid w:val="00E05B1D"/>
    <w:rsid w:val="00E201E5"/>
    <w:rsid w:val="00E32BB1"/>
    <w:rsid w:val="00E37A12"/>
    <w:rsid w:val="00E542AF"/>
    <w:rsid w:val="00E6418E"/>
    <w:rsid w:val="00E7183D"/>
    <w:rsid w:val="00E72C05"/>
    <w:rsid w:val="00E76045"/>
    <w:rsid w:val="00EE51D9"/>
    <w:rsid w:val="00EF03F0"/>
    <w:rsid w:val="00F07294"/>
    <w:rsid w:val="00F07E73"/>
    <w:rsid w:val="00F10AC7"/>
    <w:rsid w:val="00F13202"/>
    <w:rsid w:val="00F13501"/>
    <w:rsid w:val="00F14C10"/>
    <w:rsid w:val="00F3613D"/>
    <w:rsid w:val="00F676E9"/>
    <w:rsid w:val="00F67BF2"/>
    <w:rsid w:val="00F9579D"/>
    <w:rsid w:val="00FA53B6"/>
    <w:rsid w:val="00FB7D81"/>
    <w:rsid w:val="00FD0803"/>
    <w:rsid w:val="00FD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4FB5C"/>
  <w15:docId w15:val="{A95FE366-2B25-46AF-8F4A-27AE1608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D0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1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1D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1D00"/>
    <w:rPr>
      <w:sz w:val="20"/>
      <w:szCs w:val="20"/>
    </w:rPr>
  </w:style>
  <w:style w:type="table" w:styleId="a7">
    <w:name w:val="Table Grid"/>
    <w:basedOn w:val="a1"/>
    <w:uiPriority w:val="59"/>
    <w:rsid w:val="00BE1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D0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7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57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E32BB1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標題 字元"/>
    <w:basedOn w:val="a0"/>
    <w:link w:val="aa"/>
    <w:uiPriority w:val="10"/>
    <w:rsid w:val="00E32BB1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C94CF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94CFE"/>
  </w:style>
  <w:style w:type="character" w:customStyle="1" w:styleId="ae">
    <w:name w:val="註解文字 字元"/>
    <w:basedOn w:val="a0"/>
    <w:link w:val="ad"/>
    <w:uiPriority w:val="99"/>
    <w:semiHidden/>
    <w:rsid w:val="00C94CFE"/>
    <w:rPr>
      <w:rFonts w:ascii="Calibri" w:eastAsia="新細明體" w:hAnsi="Calibri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94CF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94CFE"/>
    <w:rPr>
      <w:rFonts w:ascii="Calibri" w:eastAsia="新細明體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5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7F63-345B-4274-B858-4CE33A1AD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3899</TotalTime>
  <Pages>3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2025-01-16T03:19:00Z</cp:lastPrinted>
  <dcterms:created xsi:type="dcterms:W3CDTF">2025-01-10T07:26:00Z</dcterms:created>
  <dcterms:modified xsi:type="dcterms:W3CDTF">2025-03-18T04:30:00Z</dcterms:modified>
</cp:coreProperties>
</file>